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E5412" w14:textId="1404D1B6" w:rsidR="009B7834" w:rsidRPr="00CD142C" w:rsidRDefault="00D51716" w:rsidP="009B78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1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9B7834" w:rsidRPr="00CD1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сылки на ресурсы Интернет для педагогов</w:t>
      </w:r>
    </w:p>
    <w:p w14:paraId="3F9C176C" w14:textId="77777777" w:rsidR="009B7834" w:rsidRPr="00CD142C" w:rsidRDefault="009B7834" w:rsidP="009B78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государственный образовательный стандарт. </w:t>
      </w:r>
      <w:hyperlink r:id="rId5" w:tgtFrame="_blank" w:tooltip="сайт" w:history="1">
        <w:r w:rsidRPr="00CD142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Официальный сайт</w:t>
        </w:r>
      </w:hyperlink>
      <w:r w:rsidRPr="00CD1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623B5EC0" w14:textId="77777777" w:rsidR="009B7834" w:rsidRPr="00CD142C" w:rsidRDefault="00CD142C" w:rsidP="009B78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history="1">
        <w:r w:rsidR="009B7834" w:rsidRPr="00CD142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Нормативные документы.</w:t>
        </w:r>
      </w:hyperlink>
      <w:r w:rsidR="009B7834" w:rsidRPr="00CD1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AAEE7C2" w14:textId="77777777" w:rsidR="009B7834" w:rsidRPr="00CD142C" w:rsidRDefault="009B7834" w:rsidP="009B78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Сайт </w:t>
      </w:r>
      <w:hyperlink r:id="rId7" w:tgtFrame="_blank" w:tooltip="сайт" w:history="1">
        <w:r w:rsidRPr="00CD142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"Общественно-государственная экспертиза учебников"</w:t>
        </w:r>
      </w:hyperlink>
      <w:r w:rsidRPr="00CD1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официальные документы Правительства РФ, министерства образования; отзывы на все учебные комплекты; Федеральные перечни учебников; конкурсы и акции для педагогов; мастер-классы по использованию учебных комплектов в учебном процессе; адреса Издательств учебников.</w:t>
      </w:r>
    </w:p>
    <w:p w14:paraId="42FDC88E" w14:textId="77777777" w:rsidR="009B7834" w:rsidRPr="00CD142C" w:rsidRDefault="009B7834" w:rsidP="009B78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Сайт </w:t>
      </w:r>
      <w:hyperlink r:id="rId8" w:tgtFrame="_blank" w:tooltip="сайт" w:history="1">
        <w:r w:rsidRPr="00CD142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"Российское образование"</w:t>
        </w:r>
      </w:hyperlink>
      <w:r w:rsidRPr="00CD1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нормативные документы: федеральные перечни учебников по годам; вся информация по ЕГЭ и ГИА; ФГОС все ступени образования; интернет ресурсы для общего образования; единая коллекция ЦОР; наглядные пособия.</w:t>
      </w:r>
    </w:p>
    <w:p w14:paraId="1D03C994" w14:textId="77777777" w:rsidR="009B7834" w:rsidRPr="00CD142C" w:rsidRDefault="009B7834" w:rsidP="009B78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Сайт </w:t>
      </w:r>
      <w:hyperlink r:id="rId9" w:tgtFrame="_blank" w:tooltip="сайт" w:history="1">
        <w:r w:rsidRPr="00CD142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"Российский образовательный портал":</w:t>
        </w:r>
      </w:hyperlink>
      <w:r w:rsidRPr="00CD1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документы </w:t>
      </w:r>
      <w:proofErr w:type="spellStart"/>
      <w:r w:rsidRPr="00CD1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Минобнауки</w:t>
      </w:r>
      <w:proofErr w:type="spellEnd"/>
      <w:r w:rsidRPr="00CD1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РФ; нормативные и распорядительные документы база данных; ссылки на Интернет ресурсы; программы и учебные планы по предметам; коллекция МХМ и музыкальная коллекция; коллекция исторических документов; коллекция по зоологии и др.</w:t>
      </w:r>
    </w:p>
    <w:p w14:paraId="3558EC03" w14:textId="77777777" w:rsidR="009B7834" w:rsidRPr="00CD142C" w:rsidRDefault="009B7834" w:rsidP="009B78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Сайт </w:t>
      </w:r>
      <w:hyperlink r:id="rId10" w:tgtFrame="_blank" w:tooltip="сайт" w:history="1">
        <w:r w:rsidRPr="00CD142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"Единая коллекция цифровых образовательных ресурсов"</w:t>
        </w:r>
      </w:hyperlink>
      <w:r w:rsidRPr="00CD1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педагогов и школьников: все предметы общего образования; материалы музеев</w:t>
      </w:r>
    </w:p>
    <w:p w14:paraId="2F63003D" w14:textId="77777777" w:rsidR="009B7834" w:rsidRPr="00CD142C" w:rsidRDefault="009B7834" w:rsidP="009B78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Сайт </w:t>
      </w:r>
      <w:hyperlink r:id="rId11" w:tgtFrame="_blank" w:tooltip="сайт" w:history="1">
        <w:r w:rsidRPr="00CD142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"Федеральный центр информационно-образовательных ресурсов"</w:t>
        </w:r>
      </w:hyperlink>
      <w:r w:rsidRPr="00CD1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мультимедийные комплексы с бесплатным программным обеспечением.</w:t>
      </w:r>
    </w:p>
    <w:p w14:paraId="040CF323" w14:textId="77777777" w:rsidR="009B7834" w:rsidRPr="00CD142C" w:rsidRDefault="009B7834" w:rsidP="009B78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Сайт </w:t>
      </w:r>
      <w:hyperlink r:id="rId12" w:tgtFrame="_blank" w:tooltip="сайт" w:history="1">
        <w:r w:rsidRPr="00CD142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"Открытый класс"</w:t>
        </w:r>
      </w:hyperlink>
      <w:r w:rsidRPr="00CD1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планирование, сценарии уроков и внеурочных мероприятий, тесты и многое другое, ЦОР по всем учебный предметам с 1 по 11 класс.</w:t>
      </w:r>
    </w:p>
    <w:p w14:paraId="7FD84A6C" w14:textId="77777777" w:rsidR="009B7834" w:rsidRPr="00CD142C" w:rsidRDefault="009B7834" w:rsidP="009B78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Сайт </w:t>
      </w:r>
      <w:hyperlink r:id="rId13" w:tgtFrame="_blank" w:tooltip="сайт" w:history="1">
        <w:r w:rsidRPr="00CD142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"Справочник классного руководителя"</w:t>
        </w:r>
      </w:hyperlink>
      <w:r w:rsidRPr="00CD1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внеклассные мероприятия, классные часы, сценарии праздников, родительские собрания, анкеты, памятки и пр. Этот журнал есть в фонде библиотеки школы.</w:t>
      </w:r>
    </w:p>
    <w:p w14:paraId="27AC00BB" w14:textId="77777777" w:rsidR="009B7834" w:rsidRPr="00CD142C" w:rsidRDefault="009B7834" w:rsidP="009B78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Методический портал. На страницах сайта вы найдете методические разработки сценариев занимательных игр, интеллектуальных викторин, концертных программ, школьных и семейных праздников для всех возрастов.</w:t>
      </w:r>
    </w:p>
    <w:p w14:paraId="0CA4C434" w14:textId="77777777" w:rsidR="009B7834" w:rsidRPr="00CD142C" w:rsidRDefault="009B7834" w:rsidP="009B78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Официальный сайт центра </w:t>
      </w:r>
      <w:hyperlink r:id="rId14" w:tgtFrame="_blank" w:tooltip="сайт" w:history="1">
        <w:r w:rsidRPr="00CD142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"Педагогический поиск"</w:t>
        </w:r>
      </w:hyperlink>
      <w:r w:rsidRPr="00CD1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Информация о новинках издательства.</w:t>
      </w:r>
    </w:p>
    <w:p w14:paraId="2807B032" w14:textId="77777777" w:rsidR="009B7834" w:rsidRPr="00CD142C" w:rsidRDefault="00CD142C" w:rsidP="009B78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5" w:tgtFrame="_blank" w:tooltip="сайт" w:history="1">
        <w:r w:rsidR="009B7834" w:rsidRPr="00CD142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"Центр развития молодежи"</w:t>
        </w:r>
      </w:hyperlink>
      <w:r w:rsidR="009B7834" w:rsidRPr="00CD1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конкурсы для педагогов, учащихся (Зубренок, Колосок, ЭМУ), использование современных технологий, новые программы, новости образования и многое другое.</w:t>
      </w:r>
    </w:p>
    <w:p w14:paraId="49FF3592" w14:textId="77777777" w:rsidR="009B7834" w:rsidRPr="00CD142C" w:rsidRDefault="009B7834" w:rsidP="009B78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Глобальная школьная лаборатория </w:t>
      </w:r>
      <w:hyperlink r:id="rId16" w:tgtFrame="_blank" w:tooltip="сайт" w:history="1">
        <w:proofErr w:type="spellStart"/>
        <w:r w:rsidRPr="00CD142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GlobaLab</w:t>
        </w:r>
        <w:proofErr w:type="spellEnd"/>
      </w:hyperlink>
      <w:r w:rsidRPr="00CD1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-виртуальная научная лаборатория школьников, объединяющая единомышленников по всему миру. Присоединяйтесь к проекту вместе со своим классом!</w:t>
      </w:r>
    </w:p>
    <w:p w14:paraId="5EB6FFD9" w14:textId="77777777" w:rsidR="009B7834" w:rsidRPr="00CD142C" w:rsidRDefault="009B7834" w:rsidP="009B78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Открытый педагогический форум </w:t>
      </w:r>
      <w:hyperlink r:id="rId17" w:tgtFrame="_blank" w:tooltip="сайт" w:history="1">
        <w:r w:rsidRPr="00CD142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"Новая школа"</w:t>
        </w:r>
      </w:hyperlink>
      <w:r w:rsidRPr="00CD1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D82118F" w14:textId="77777777" w:rsidR="009B7834" w:rsidRPr="00CD142C" w:rsidRDefault="009B7834" w:rsidP="009B78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Сайт </w:t>
      </w:r>
      <w:hyperlink r:id="rId18" w:tgtFrame="_blank" w:tooltip="сайт" w:history="1">
        <w:r w:rsidRPr="00CD142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"Основы религиозных культур и светской этики"</w:t>
        </w:r>
      </w:hyperlink>
      <w:r w:rsidRPr="00CD1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1E859BD" w14:textId="77777777" w:rsidR="009B7834" w:rsidRPr="00CD142C" w:rsidRDefault="009B7834" w:rsidP="009B78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Сайт </w:t>
      </w:r>
      <w:hyperlink r:id="rId19" w:tgtFrame="_blank" w:history="1">
        <w:r w:rsidRPr="00CD142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"Открытый Молодежный университет"</w:t>
        </w:r>
      </w:hyperlink>
      <w:r w:rsidRPr="00CD1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9C789BD" w14:textId="77777777" w:rsidR="009B7834" w:rsidRPr="00CD142C" w:rsidRDefault="009B7834" w:rsidP="009B78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Каталог образовательных ресурсов </w:t>
      </w:r>
      <w:hyperlink r:id="rId20" w:tgtFrame="_blank" w:tooltip="сайт" w:history="1">
        <w:r w:rsidRPr="00CD142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"Школьный мир"</w:t>
        </w:r>
      </w:hyperlink>
      <w:r w:rsidRPr="00CD1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каталог образовательных ресурсов "Школьный мир" поможет вам найти необходимые сайты для решения различных вопросов, связанных со школой и обучением.</w:t>
      </w:r>
    </w:p>
    <w:p w14:paraId="76FC0F05" w14:textId="77777777" w:rsidR="009B7834" w:rsidRPr="00CD142C" w:rsidRDefault="009B7834" w:rsidP="009B78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Образовательный портал</w:t>
      </w:r>
      <w:hyperlink r:id="rId21" w:tgtFrame="_blank" w:tooltip="сайт" w:history="1">
        <w:r w:rsidRPr="00CD142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 xml:space="preserve"> "Учеба"</w:t>
        </w:r>
      </w:hyperlink>
      <w:r w:rsidRPr="00CD1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учебное оборудование, поурочные, тематические планы, ИКТ-технологии, внеклассная работа.</w:t>
      </w:r>
    </w:p>
    <w:p w14:paraId="3ED91A4B" w14:textId="77777777" w:rsidR="009B7834" w:rsidRPr="00CD142C" w:rsidRDefault="00CD142C" w:rsidP="009B78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2" w:tgtFrame="_blank" w:tooltip="сайт" w:history="1">
        <w:r w:rsidR="009B7834" w:rsidRPr="00CD142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Бесплатная виртуальная библиотека</w:t>
        </w:r>
      </w:hyperlink>
      <w:r w:rsidR="009B7834" w:rsidRPr="00CD1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в ЭБ Вы найдете шедевры мировой литературы, ознакомитесь с произведениями и биографиями великих писателей, поэтов и историков, а также с произведениями устного народного творчества, работами по религии и истории, все произведения доступны для чтения в режиме </w:t>
      </w:r>
      <w:proofErr w:type="spellStart"/>
      <w:r w:rsidR="009B7834" w:rsidRPr="00CD1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on-line</w:t>
      </w:r>
      <w:proofErr w:type="spellEnd"/>
      <w:r w:rsidR="009B7834" w:rsidRPr="00CD1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также можно скачать понравившиеся книги в формате fb2.</w:t>
      </w:r>
    </w:p>
    <w:p w14:paraId="29D2833E" w14:textId="77777777" w:rsidR="009B7834" w:rsidRPr="00CD142C" w:rsidRDefault="00CD142C" w:rsidP="009B78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3" w:tgtFrame="_blank" w:tooltip="сайт" w:history="1">
        <w:r w:rsidR="009B7834" w:rsidRPr="00CD142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Блог</w:t>
        </w:r>
      </w:hyperlink>
      <w:r w:rsidR="009B7834" w:rsidRPr="00CD1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Дрофа-Урал: методическая поддержка педагогам регионов РФ в условиях введения и реализации ФГОС начального и основного общего образования.</w:t>
      </w:r>
    </w:p>
    <w:p w14:paraId="0C01ACC1" w14:textId="77777777" w:rsidR="009B7834" w:rsidRPr="00CD142C" w:rsidRDefault="009B7834" w:rsidP="009B78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Сайт газеты </w:t>
      </w:r>
      <w:hyperlink r:id="rId24" w:tgtFrame="_blank" w:tooltip="сайт" w:history="1">
        <w:r w:rsidRPr="00CD142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"Добрая Дорога Детства"</w:t>
        </w:r>
      </w:hyperlink>
      <w:r w:rsidRPr="00CD1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внеклассные мероприятия по правилам дорожного движения, игры, методические материалы, конкурсы</w:t>
      </w:r>
    </w:p>
    <w:p w14:paraId="2644A937" w14:textId="77777777" w:rsidR="009B7834" w:rsidRPr="00CD142C" w:rsidRDefault="009B7834" w:rsidP="00CD14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1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Официальные сайты и сайты, посвященные профильному обучению</w:t>
      </w:r>
    </w:p>
    <w:p w14:paraId="331C74E1" w14:textId="03987D23" w:rsidR="009B7834" w:rsidRPr="00CD142C" w:rsidRDefault="009B7834" w:rsidP="009B783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Российский общеобразовательный портал </w:t>
      </w:r>
      <w:hyperlink r:id="rId25" w:history="1">
        <w:r w:rsidRPr="00CD142C">
          <w:rPr>
            <w:rFonts w:ascii="Times New Roman" w:eastAsia="Times New Roman" w:hAnsi="Times New Roman" w:cs="Times New Roman"/>
            <w:color w:val="A14A1C"/>
            <w:sz w:val="24"/>
            <w:szCs w:val="24"/>
            <w:u w:val="single"/>
            <w:lang w:eastAsia="ru-RU"/>
          </w:rPr>
          <w:t>http://school.edu.ru</w:t>
        </w:r>
      </w:hyperlink>
      <w:r w:rsidRPr="00CD1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Федеральный образовательный портал. Каталог ресурсов по педагогике, воспитанию и обучению детей </w:t>
      </w:r>
      <w:proofErr w:type="spellStart"/>
      <w:r w:rsidRPr="00CD1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</w:t>
      </w:r>
      <w:proofErr w:type="spellEnd"/>
      <w:r w:rsidRPr="00CD1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-школьного возраста, абитуриентов: учебно-методические, информационные и др. материалы. Образование в регионах. Официальные документы. Коллекции и проекты. Консультации специалистов.</w:t>
      </w:r>
    </w:p>
    <w:p w14:paraId="65BCA3AB" w14:textId="7BB6E091" w:rsidR="009B7834" w:rsidRPr="00CD142C" w:rsidRDefault="009B7834" w:rsidP="009B783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Портал “Информационно-коммуникационные технологии в образовании” </w:t>
      </w:r>
      <w:hyperlink r:id="rId26" w:history="1">
        <w:r w:rsidRPr="00CD142C">
          <w:rPr>
            <w:rFonts w:ascii="Times New Roman" w:eastAsia="Times New Roman" w:hAnsi="Times New Roman" w:cs="Times New Roman"/>
            <w:color w:val="A14A1C"/>
            <w:sz w:val="24"/>
            <w:szCs w:val="24"/>
            <w:u w:val="single"/>
            <w:lang w:eastAsia="ru-RU"/>
          </w:rPr>
          <w:t>http://www.ict.edu.ru/</w:t>
        </w:r>
      </w:hyperlink>
      <w:r w:rsidRPr="00CD1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D142C" w:rsidRPr="00CD1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1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 "Информационно-коммуникационные технологии в образовании" входит в систему федеральных образовательных порталов и нацелен на обеспечение комплексной информационной поддержки образования в области современных информационных и телекоммуникационных технологий, а также деятельности по применению ИКТ в сфере образования ... На портале представлены следующие информационные разделы:</w:t>
      </w:r>
    </w:p>
    <w:p w14:paraId="10DFBF59" w14:textId="77777777" w:rsidR="009B7834" w:rsidRPr="00CD142C" w:rsidRDefault="009B7834" w:rsidP="009B783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Новости (официальные новости, анонсы конференций и семинаров, новые технологии, новости портала);</w:t>
      </w:r>
    </w:p>
    <w:p w14:paraId="72BC8635" w14:textId="77777777" w:rsidR="009B7834" w:rsidRPr="00CD142C" w:rsidRDefault="009B7834" w:rsidP="009B783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Библиотека (полнотекстовые учебные и методические материалы с открытым доступом, с </w:t>
      </w:r>
      <w:proofErr w:type="spellStart"/>
      <w:r w:rsidRPr="00CD1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метаописаниями</w:t>
      </w:r>
      <w:proofErr w:type="spellEnd"/>
      <w:r w:rsidRPr="00CD1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средствами поиска и навигации);</w:t>
      </w:r>
    </w:p>
    <w:p w14:paraId="45758708" w14:textId="77777777" w:rsidR="009B7834" w:rsidRPr="00CD142C" w:rsidRDefault="009B7834" w:rsidP="009B783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 (</w:t>
      </w:r>
      <w:proofErr w:type="spellStart"/>
      <w:r w:rsidRPr="00CD1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метаописания</w:t>
      </w:r>
      <w:proofErr w:type="spellEnd"/>
      <w:r w:rsidRPr="00CD1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печатных изданий по информационным технологиям, выпущенных российскими издательствами, с изображениями обложек, оглавлениями, и в отдельных случаях одной-двумя избранными главами);</w:t>
      </w:r>
    </w:p>
    <w:p w14:paraId="48CA0769" w14:textId="77777777" w:rsidR="009B7834" w:rsidRPr="00CD142C" w:rsidRDefault="009B7834" w:rsidP="009B783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Интернет-ресурсы (</w:t>
      </w:r>
      <w:proofErr w:type="spellStart"/>
      <w:r w:rsidRPr="00CD1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метаописания</w:t>
      </w:r>
      <w:proofErr w:type="spellEnd"/>
      <w:r w:rsidRPr="00CD1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ссылки на ресурсы по информационным технологиям, размещенные на сайтах учебных заведения и других организаций);</w:t>
      </w:r>
    </w:p>
    <w:p w14:paraId="098B2841" w14:textId="77777777" w:rsidR="009B7834" w:rsidRPr="00CD142C" w:rsidRDefault="009B7834" w:rsidP="009B783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(база данных с информацией об университетах, факультетах, кафедрах, специализированных организациях по профилю портала);</w:t>
      </w:r>
    </w:p>
    <w:p w14:paraId="3A9408AD" w14:textId="77777777" w:rsidR="009B7834" w:rsidRPr="00CD142C" w:rsidRDefault="009B7834" w:rsidP="009B783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Персоналии (сведения о специалистах, работающих по тематике портала - контактная информация, направления учебной и научной деятельности);</w:t>
      </w:r>
    </w:p>
    <w:p w14:paraId="5C1D9E20" w14:textId="77777777" w:rsidR="009B7834" w:rsidRPr="00CD142C" w:rsidRDefault="009B7834" w:rsidP="009B783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Конференции (материалы конференций по тематике портала - тезисы и полные тексты докладов, сведения об участниках).</w:t>
      </w:r>
    </w:p>
    <w:p w14:paraId="77482430" w14:textId="77777777" w:rsidR="009B7834" w:rsidRPr="00CD142C" w:rsidRDefault="009B7834" w:rsidP="009B783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Форумы</w:t>
      </w:r>
    </w:p>
    <w:p w14:paraId="25A13B3A" w14:textId="64E7F547" w:rsidR="009B7834" w:rsidRPr="00CD142C" w:rsidRDefault="009B7834" w:rsidP="009B783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Большая перемена </w:t>
      </w:r>
      <w:hyperlink r:id="rId27" w:history="1">
        <w:r w:rsidRPr="00CD142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www.newseducation.ru</w:t>
        </w:r>
      </w:hyperlink>
      <w:r w:rsidRPr="00CD1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Педагогическая газета, освещает проблемы образования и воспитания, педагогической науки, семьи, детства. Ориентирована на учителей, воспитателей, педагогов дополнительного образования. Совместный проект Минобразования и науки РФ и информационного агентства "Прайм-ТАСС", цель которого - информационная поддержка модернизации и развития системы российского образования.   Учебно-методические материалы для учителя</w:t>
      </w:r>
    </w:p>
    <w:p w14:paraId="3569E83A" w14:textId="6BD5B109" w:rsidR="009B7834" w:rsidRPr="00CD142C" w:rsidRDefault="009B7834" w:rsidP="009B783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Федерация интернет-образования </w:t>
      </w:r>
      <w:hyperlink r:id="rId28" w:history="1">
        <w:r w:rsidRPr="00CD142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www.fio.ru.</w:t>
        </w:r>
      </w:hyperlink>
    </w:p>
    <w:p w14:paraId="5C782B9E" w14:textId="77777777" w:rsidR="009B7834" w:rsidRPr="00CD142C" w:rsidRDefault="009B7834" w:rsidP="009B783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Московский центр интернет-образования </w:t>
      </w:r>
      <w:hyperlink r:id="rId29" w:history="1">
        <w:r w:rsidRPr="00CD142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http://center.fio.ru</w:t>
        </w:r>
      </w:hyperlink>
    </w:p>
    <w:p w14:paraId="4CBF89D6" w14:textId="77777777" w:rsidR="009B7834" w:rsidRPr="00CD142C" w:rsidRDefault="009B7834" w:rsidP="009B783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Рейтинг электронных образовательных ресурсов </w:t>
      </w:r>
      <w:hyperlink r:id="rId30" w:history="1">
        <w:r w:rsidRPr="00CD142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http://rating.fio.ru/</w:t>
        </w:r>
      </w:hyperlink>
    </w:p>
    <w:p w14:paraId="09259B8D" w14:textId="77777777" w:rsidR="009B7834" w:rsidRPr="00CD142C" w:rsidRDefault="009B7834" w:rsidP="009B783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Информационные технологии в образовании </w:t>
      </w:r>
      <w:hyperlink r:id="rId31" w:history="1">
        <w:r w:rsidRPr="00CD142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http://ito.edu.ru/</w:t>
        </w:r>
      </w:hyperlink>
    </w:p>
    <w:p w14:paraId="13ED8F8C" w14:textId="77777777" w:rsidR="009B7834" w:rsidRPr="00CD142C" w:rsidRDefault="009B7834" w:rsidP="009B783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Цикл тематических семинаров Интернет центра Института общего среднего образования РАО "Использование новых информационных технологий в образовании" </w:t>
      </w:r>
      <w:hyperlink r:id="rId32" w:history="1">
        <w:r w:rsidRPr="00CD142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http://www.ioso.ru/ts/</w:t>
        </w:r>
      </w:hyperlink>
    </w:p>
    <w:p w14:paraId="1BA89D25" w14:textId="77777777" w:rsidR="009B7834" w:rsidRPr="00CD142C" w:rsidRDefault="009B7834" w:rsidP="009B783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новых информационных технологий в преподавании географии </w:t>
      </w:r>
      <w:hyperlink r:id="rId33" w:history="1">
        <w:r w:rsidRPr="00CD142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http://www.ioso.ru/ts/geo/index.htm</w:t>
        </w:r>
      </w:hyperlink>
    </w:p>
    <w:p w14:paraId="2EA15029" w14:textId="77777777" w:rsidR="009B7834" w:rsidRPr="00CD142C" w:rsidRDefault="009B7834" w:rsidP="009B783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новых информационных технологий в преподавании физики </w:t>
      </w:r>
      <w:hyperlink r:id="rId34" w:history="1">
        <w:r w:rsidRPr="00CD142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http://www.ioso.ru/ts/physics/index.htm</w:t>
        </w:r>
      </w:hyperlink>
    </w:p>
    <w:p w14:paraId="7D8D05D0" w14:textId="77777777" w:rsidR="009B7834" w:rsidRPr="00CD142C" w:rsidRDefault="009B7834" w:rsidP="009B783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новых информационных технологий в преподавании общественных дисциплин </w:t>
      </w:r>
      <w:hyperlink r:id="rId35" w:history="1">
        <w:r w:rsidRPr="00CD142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http://www.ioso.ru/ts/s010419/index.htm</w:t>
        </w:r>
      </w:hyperlink>
    </w:p>
    <w:p w14:paraId="2625035C" w14:textId="77777777" w:rsidR="009B7834" w:rsidRPr="00CD142C" w:rsidRDefault="009B7834" w:rsidP="009B783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D1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Intel</w:t>
      </w:r>
      <w:proofErr w:type="spellEnd"/>
      <w:r w:rsidRPr="00CD1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Обучение для будущего </w:t>
      </w:r>
      <w:hyperlink r:id="rId36" w:history="1">
        <w:r w:rsidRPr="00CD142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http://www.iteach.ru/</w:t>
        </w:r>
      </w:hyperlink>
    </w:p>
    <w:p w14:paraId="74FEB191" w14:textId="77777777" w:rsidR="009B7834" w:rsidRPr="00CD142C" w:rsidRDefault="009B7834" w:rsidP="009B78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Образовательная программа </w:t>
      </w:r>
      <w:proofErr w:type="spellStart"/>
      <w:r w:rsidRPr="00CD1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Intel</w:t>
      </w:r>
      <w:proofErr w:type="spellEnd"/>
      <w:r w:rsidRPr="00CD1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</w:t>
      </w:r>
      <w:proofErr w:type="spellStart"/>
      <w:r w:rsidRPr="00CD1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Teach</w:t>
      </w:r>
      <w:proofErr w:type="spellEnd"/>
      <w:r w:rsidRPr="00CD1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D1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CD1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D1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</w:t>
      </w:r>
      <w:proofErr w:type="spellEnd"/>
      <w:r w:rsidRPr="00CD1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D1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Future</w:t>
      </w:r>
      <w:proofErr w:type="spellEnd"/>
      <w:r w:rsidRPr="00CD1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призвана помочь учителям средней школы глубже освоить новейшие информационные технологии, расширить их использование в повседневной работе с учащимися и при подготовке учебных материалов к урокам.</w:t>
      </w:r>
    </w:p>
    <w:p w14:paraId="69EEFD03" w14:textId="77777777" w:rsidR="009B7834" w:rsidRPr="00CD142C" w:rsidRDefault="009B7834" w:rsidP="009B783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Московский областной общественный фонд новых технологий в образовании "</w:t>
      </w:r>
      <w:proofErr w:type="spellStart"/>
      <w:r w:rsidRPr="00CD1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Байтик</w:t>
      </w:r>
      <w:proofErr w:type="spellEnd"/>
      <w:r w:rsidRPr="00CD1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37" w:history="1">
        <w:r w:rsidRPr="00CD142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http://www.bytic.ru/</w:t>
        </w:r>
      </w:hyperlink>
    </w:p>
    <w:p w14:paraId="4B559F21" w14:textId="77777777" w:rsidR="009B7834" w:rsidRPr="00CD142C" w:rsidRDefault="009B7834" w:rsidP="009B783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Институт дистанционного обучения Томского государственного университета </w:t>
      </w:r>
      <w:hyperlink r:id="rId38" w:history="1">
        <w:r w:rsidRPr="00CD142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http://www.ido.tsu.ru/bank.php</w:t>
        </w:r>
      </w:hyperlink>
    </w:p>
    <w:p w14:paraId="12C3E84B" w14:textId="77777777" w:rsidR="009B7834" w:rsidRPr="00CD142C" w:rsidRDefault="009B7834" w:rsidP="009B783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CURATOR.RU - Интернет технологии в образовании </w:t>
      </w:r>
      <w:hyperlink r:id="rId39" w:history="1">
        <w:r w:rsidRPr="00CD142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http://www.curator.ru/e-books/</w:t>
        </w:r>
      </w:hyperlink>
    </w:p>
    <w:p w14:paraId="00B3459D" w14:textId="77777777" w:rsidR="009B7834" w:rsidRPr="00CD142C" w:rsidRDefault="009B7834" w:rsidP="009B78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Обширный каталог по обучающим программам и электронным учебникам в сети WWW для обучающихся разных возрастов и уровня подготовки. </w:t>
      </w:r>
      <w:proofErr w:type="spellStart"/>
      <w:r w:rsidRPr="00CD1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Рубрифицирован</w:t>
      </w:r>
      <w:proofErr w:type="spellEnd"/>
      <w:r w:rsidRPr="00CD1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предметам.</w:t>
      </w:r>
    </w:p>
    <w:p w14:paraId="39C2D053" w14:textId="77777777" w:rsidR="009B7834" w:rsidRPr="00CD142C" w:rsidRDefault="009B7834" w:rsidP="00CD14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1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Сайты периодических изданий</w:t>
      </w:r>
    </w:p>
    <w:p w14:paraId="01BECDB5" w14:textId="0D802943" w:rsidR="009B7834" w:rsidRPr="00CD142C" w:rsidRDefault="009B7834" w:rsidP="009B7834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Компьютер в школе </w:t>
      </w:r>
      <w:hyperlink r:id="rId40" w:history="1">
        <w:r w:rsidRPr="00CD142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http://www.osp.ru/school/</w:t>
        </w:r>
      </w:hyperlink>
      <w:r w:rsidRPr="00CD1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Журнал посвящен вопросам использования компьютерных технологий в средних образовательных учреждениях. Журнал выпускался в 1998-2000 гг. На сайте имеется архив со всеми выпусками.</w:t>
      </w:r>
    </w:p>
    <w:p w14:paraId="0FE64C28" w14:textId="77777777" w:rsidR="009B7834" w:rsidRPr="00CD142C" w:rsidRDefault="009B7834" w:rsidP="009B7834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Первое сентября </w:t>
      </w:r>
      <w:hyperlink r:id="rId41" w:history="1">
        <w:r w:rsidRPr="00CD142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http://ps.1september.ru/</w:t>
        </w:r>
      </w:hyperlink>
      <w:r w:rsidRPr="00CD1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Сайт издательского дома “Первое сентября”. Представлена электронная версия газеты “Первое сентября” с многочисленными приложениями (предметы: Английский язык, Биология, Математика и др.) Имеется полный архив выпусков. Газета появляется на сервере накануне выхода полиграфической версии.</w:t>
      </w:r>
    </w:p>
    <w:p w14:paraId="1104653E" w14:textId="77777777" w:rsidR="009B7834" w:rsidRPr="00CD142C" w:rsidRDefault="009B7834" w:rsidP="009B7834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Учительская газета </w:t>
      </w:r>
      <w:hyperlink r:id="rId42" w:history="1">
        <w:r w:rsidRPr="00CD142C">
          <w:rPr>
            <w:rFonts w:ascii="Times New Roman" w:eastAsia="Times New Roman" w:hAnsi="Times New Roman" w:cs="Times New Roman"/>
            <w:color w:val="A14A1C"/>
            <w:sz w:val="24"/>
            <w:szCs w:val="24"/>
            <w:u w:val="single"/>
            <w:lang w:eastAsia="ru-RU"/>
          </w:rPr>
          <w:t>http://</w:t>
        </w:r>
      </w:hyperlink>
      <w:hyperlink r:id="rId43" w:history="1">
        <w:r w:rsidRPr="00CD142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www.ug.ru</w:t>
        </w:r>
      </w:hyperlink>
      <w:r w:rsidRPr="00CD1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  Полная электронная версия старейшего издания для учителей. Содержит новости из области образования, ссылки на образовательные ресурсы и услуги, свежие номера и архив. Еженедельное издание для преподавателей школ. Информация о школьной реформе, рассказы о педагогах-новаторах, материалы по проблемам образования и воспитания. Ссылки "всё образование в Интернете" (педагогические организации, пресса, учебные заведения).</w:t>
      </w:r>
    </w:p>
    <w:p w14:paraId="70ACA34F" w14:textId="0C093844" w:rsidR="009B7834" w:rsidRPr="00CD142C" w:rsidRDefault="009B7834" w:rsidP="00CD14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1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Сайты – каталоги</w:t>
      </w:r>
    </w:p>
    <w:p w14:paraId="2A01F8D9" w14:textId="77777777" w:rsidR="009B7834" w:rsidRPr="00CD142C" w:rsidRDefault="009B7834" w:rsidP="009B7834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Школьный мир </w:t>
      </w:r>
      <w:hyperlink r:id="rId44" w:history="1">
        <w:r w:rsidRPr="00CD142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http://school.holm.ru/</w:t>
        </w:r>
      </w:hyperlink>
      <w:r w:rsidRPr="00CD1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Каталог ссылок общеобразовательных сайтов.</w:t>
      </w:r>
    </w:p>
    <w:p w14:paraId="28B46D15" w14:textId="77777777" w:rsidR="009B7834" w:rsidRPr="00CD142C" w:rsidRDefault="009B7834" w:rsidP="009B783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Августовский педсовет </w:t>
      </w:r>
      <w:hyperlink r:id="rId45" w:history="1">
        <w:r w:rsidRPr="00CD142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http://pedsovet.alledu.ru/</w:t>
        </w:r>
      </w:hyperlink>
      <w:r w:rsidRPr="00CD1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Сайт Всероссийский @вгустовский ежегодного виртуального Интернет-педсовет</w:t>
      </w:r>
    </w:p>
    <w:p w14:paraId="2CC986B6" w14:textId="77777777" w:rsidR="009B7834" w:rsidRPr="00CD142C" w:rsidRDefault="009B7834" w:rsidP="00CD14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1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Дистанционное обучение</w:t>
      </w:r>
    </w:p>
    <w:p w14:paraId="4A41C3EA" w14:textId="3E58D98C" w:rsidR="009B7834" w:rsidRPr="00CD142C" w:rsidRDefault="009B7834" w:rsidP="009B7834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Центр дистанционного образования "Эйдос" </w:t>
      </w:r>
      <w:hyperlink r:id="rId46" w:history="1">
        <w:r w:rsidRPr="00CD142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http://www.eidos.ru/</w:t>
        </w:r>
      </w:hyperlink>
      <w:r w:rsidR="00CD142C" w:rsidRPr="00CD1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1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Информационно-справочный сайт Центра дистанционного образования "Эйдос". Здесь представлены дистанционные курсы для педагогов, методистов, администраторов, школьников. Проводятся мастер-классы для педагогов. Специальный раздел посвящен семейному образованию. На сайте публикуются материалы конференции, конкурсов и семинаров. Издается онлайновый журнал "Эйдос". Центр дистанционного образования “Эйдос” проводит дистанционное обучение детей от 3-х лет (с помощью родителей или гувернёров), учащихся школьного возраста, студентов и взрослых из России и других странах с помощью электронной почты, WWW и других средств Сети. Представлены коллекции лучших творческих работ школьников, международные дистанционные олимпиады и информация для родителей и детей по вопросам организации домашнего образования.</w:t>
      </w:r>
    </w:p>
    <w:p w14:paraId="5805D301" w14:textId="719E99E3" w:rsidR="009B7834" w:rsidRPr="00CD142C" w:rsidRDefault="009B7834" w:rsidP="009B7834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Центр телекоммуникаций и информационных систем в образовании, г. Ярославль </w:t>
      </w:r>
      <w:hyperlink r:id="rId47" w:history="1">
        <w:r w:rsidRPr="00CD142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www.edu.yar.ru/</w:t>
        </w:r>
      </w:hyperlink>
      <w:r w:rsidRPr="00CD1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Государственное учреждение дополнительного образования, осуществляющее очное и дистанционное обучение школьников предметам школьного и внешкольного циклов с использованием вычислительной техники и компьютерных телекоммуникаций, координирующее формирование областных образовательных информационных ресурсов.</w:t>
      </w:r>
    </w:p>
    <w:p w14:paraId="4DD9FA01" w14:textId="6634AA8F" w:rsidR="00CD142C" w:rsidRPr="00CD142C" w:rsidRDefault="009B7834" w:rsidP="00CD142C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Телешкола </w:t>
      </w:r>
      <w:hyperlink r:id="rId48" w:history="1">
        <w:r w:rsidRPr="00CD142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www.teleschool.ru</w:t>
        </w:r>
      </w:hyperlink>
      <w:r w:rsidRPr="00CD1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Телешкола - это образовательное учреждение нового типа, созданное при поддержке Министерства образования Российской Федерации. Представляет собой дистанционное образование на базе Интернет- технологий, выдаётся государственный аттестат об общем среднем (полном) образовании. Телешкола - это самостоятельный контроль знаний, качественная подготовка к сдаче единого государственного экзамена и поступлению в вуз. Образовательное учреждение нового типа, созданное при поддержке Министерства образования Российской Федерации. Дистанционное образование на базе учебного телевидения и Интернет - технологий. Предоставляет государственный аттестат об общем среднем (полном) образовании. Сайт создан при поддержке Минобразования России для помощи детям-инвалидам. Кроме предложений по модернизации образовательного процесса на сайте можно найти инновационные материалы по воспитанию, например:</w:t>
      </w:r>
      <w:r w:rsidR="00CD142C" w:rsidRPr="00CD1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CD1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программы воспитания в Интернет-школе. </w:t>
      </w:r>
      <w:r w:rsidR="00CD142C" w:rsidRPr="00CD1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D1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информационно-компьютерных технологий (ИКТ) для развития базовой культуры личности. </w:t>
      </w:r>
    </w:p>
    <w:p w14:paraId="13F1219D" w14:textId="04E7DB70" w:rsidR="00A22655" w:rsidRPr="00CD142C" w:rsidRDefault="009B7834" w:rsidP="00CD142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технологиям использования информационного пространства как средства поиска индивидуальной траектории развития.</w:t>
      </w:r>
    </w:p>
    <w:sectPr w:rsidR="00A22655" w:rsidRPr="00CD1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44C8B"/>
    <w:multiLevelType w:val="multilevel"/>
    <w:tmpl w:val="887C6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CF48C5"/>
    <w:multiLevelType w:val="multilevel"/>
    <w:tmpl w:val="E10AE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D141C9"/>
    <w:multiLevelType w:val="multilevel"/>
    <w:tmpl w:val="1D4C5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B62BB2"/>
    <w:multiLevelType w:val="multilevel"/>
    <w:tmpl w:val="2990F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8A0250"/>
    <w:multiLevelType w:val="multilevel"/>
    <w:tmpl w:val="A824F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FA0B38"/>
    <w:multiLevelType w:val="multilevel"/>
    <w:tmpl w:val="2F7C2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72728E"/>
    <w:multiLevelType w:val="multilevel"/>
    <w:tmpl w:val="094AA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CC355B"/>
    <w:multiLevelType w:val="multilevel"/>
    <w:tmpl w:val="387A1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987DC6"/>
    <w:multiLevelType w:val="multilevel"/>
    <w:tmpl w:val="CE88D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C3782D"/>
    <w:multiLevelType w:val="multilevel"/>
    <w:tmpl w:val="61626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7550DD"/>
    <w:multiLevelType w:val="multilevel"/>
    <w:tmpl w:val="E320E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9A6369"/>
    <w:multiLevelType w:val="multilevel"/>
    <w:tmpl w:val="E57AF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150B15"/>
    <w:multiLevelType w:val="multilevel"/>
    <w:tmpl w:val="93A80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380303"/>
    <w:multiLevelType w:val="multilevel"/>
    <w:tmpl w:val="4E989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4B2A02"/>
    <w:multiLevelType w:val="multilevel"/>
    <w:tmpl w:val="9C2A8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3"/>
  </w:num>
  <w:num w:numId="5">
    <w:abstractNumId w:val="11"/>
  </w:num>
  <w:num w:numId="6">
    <w:abstractNumId w:val="9"/>
  </w:num>
  <w:num w:numId="7">
    <w:abstractNumId w:val="14"/>
  </w:num>
  <w:num w:numId="8">
    <w:abstractNumId w:val="13"/>
  </w:num>
  <w:num w:numId="9">
    <w:abstractNumId w:val="4"/>
  </w:num>
  <w:num w:numId="10">
    <w:abstractNumId w:val="0"/>
  </w:num>
  <w:num w:numId="11">
    <w:abstractNumId w:val="1"/>
  </w:num>
  <w:num w:numId="12">
    <w:abstractNumId w:val="6"/>
  </w:num>
  <w:num w:numId="13">
    <w:abstractNumId w:val="7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655"/>
    <w:rsid w:val="003050D2"/>
    <w:rsid w:val="009B7834"/>
    <w:rsid w:val="00A22655"/>
    <w:rsid w:val="00CD142C"/>
    <w:rsid w:val="00D5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F22B4"/>
  <w15:chartTrackingRefBased/>
  <w15:docId w15:val="{14AB61A1-CB78-4785-A43C-D311319B4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74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lass.resobr.ru/" TargetMode="External"/><Relationship Id="rId18" Type="http://schemas.openxmlformats.org/officeDocument/2006/relationships/hyperlink" Target="http://www.prosv.ru/umk/ork/" TargetMode="External"/><Relationship Id="rId26" Type="http://schemas.openxmlformats.org/officeDocument/2006/relationships/hyperlink" Target="http://www.ict.edu.ru/&#1055;&#1086;&#1088;&#1090;&#1072;&#1083;" TargetMode="External"/><Relationship Id="rId39" Type="http://schemas.openxmlformats.org/officeDocument/2006/relationships/hyperlink" Target="http://www.curator.ru/e-book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etodiki.ru/" TargetMode="External"/><Relationship Id="rId34" Type="http://schemas.openxmlformats.org/officeDocument/2006/relationships/hyperlink" Target="http://www.ioso.ru/ts/physics/index.htm/t_blank" TargetMode="External"/><Relationship Id="rId42" Type="http://schemas.openxmlformats.org/officeDocument/2006/relationships/hyperlink" Target="http://www.ug.ru/" TargetMode="External"/><Relationship Id="rId47" Type="http://schemas.openxmlformats.org/officeDocument/2006/relationships/hyperlink" Target="http://www.edu.yar.ru/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netedu.ru/" TargetMode="External"/><Relationship Id="rId12" Type="http://schemas.openxmlformats.org/officeDocument/2006/relationships/hyperlink" Target="http://www.openclass.ru/" TargetMode="External"/><Relationship Id="rId17" Type="http://schemas.openxmlformats.org/officeDocument/2006/relationships/hyperlink" Target="http://forum.schoolpress.ru/" TargetMode="External"/><Relationship Id="rId25" Type="http://schemas.openxmlformats.org/officeDocument/2006/relationships/hyperlink" Target="http://school.edu.ru&#1060;&#1077;&#1076;&#1077;&#1088;&#1072;&#1083;&#1100;&#1085;&#1099;&#1081;" TargetMode="External"/><Relationship Id="rId33" Type="http://schemas.openxmlformats.org/officeDocument/2006/relationships/hyperlink" Target="http://www.ioso.ru/ts/geo/index.htm/t_blank" TargetMode="External"/><Relationship Id="rId38" Type="http://schemas.openxmlformats.org/officeDocument/2006/relationships/hyperlink" Target="http://www.ido.tsu.ru/bank.php" TargetMode="External"/><Relationship Id="rId46" Type="http://schemas.openxmlformats.org/officeDocument/2006/relationships/hyperlink" Target="http://www.eidos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loballab.ru/" TargetMode="External"/><Relationship Id="rId20" Type="http://schemas.openxmlformats.org/officeDocument/2006/relationships/hyperlink" Target="http://schools-world.ru/" TargetMode="External"/><Relationship Id="rId29" Type="http://schemas.openxmlformats.org/officeDocument/2006/relationships/hyperlink" Target="http://center.fio.ru/t_blank" TargetMode="External"/><Relationship Id="rId41" Type="http://schemas.openxmlformats.org/officeDocument/2006/relationships/hyperlink" Target="http://ps.1september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storik.ucoz.com/index/normativnye_dokumenty/0-26" TargetMode="External"/><Relationship Id="rId11" Type="http://schemas.openxmlformats.org/officeDocument/2006/relationships/hyperlink" Target="http://fcior.edu.ru/" TargetMode="External"/><Relationship Id="rId24" Type="http://schemas.openxmlformats.org/officeDocument/2006/relationships/hyperlink" Target="http://www.dddgazeta.ru/" TargetMode="External"/><Relationship Id="rId32" Type="http://schemas.openxmlformats.org/officeDocument/2006/relationships/hyperlink" Target="http://www.ioso.ru/ts/t_blank" TargetMode="External"/><Relationship Id="rId37" Type="http://schemas.openxmlformats.org/officeDocument/2006/relationships/hyperlink" Target="http://www.bytic.ru/" TargetMode="External"/><Relationship Id="rId40" Type="http://schemas.openxmlformats.org/officeDocument/2006/relationships/hyperlink" Target="http://www.osp.ru/school/" TargetMode="External"/><Relationship Id="rId45" Type="http://schemas.openxmlformats.org/officeDocument/2006/relationships/hyperlink" Target="http://pedsovet.alledu.ru/" TargetMode="External"/><Relationship Id="rId5" Type="http://schemas.openxmlformats.org/officeDocument/2006/relationships/hyperlink" Target="http://www.standart.edu.ru/" TargetMode="External"/><Relationship Id="rId15" Type="http://schemas.openxmlformats.org/officeDocument/2006/relationships/hyperlink" Target="http://www.cerm.ru/index.php?action=article&amp;a=33" TargetMode="External"/><Relationship Id="rId23" Type="http://schemas.openxmlformats.org/officeDocument/2006/relationships/hyperlink" Target="http://drofaural.blogspot.com/" TargetMode="External"/><Relationship Id="rId28" Type="http://schemas.openxmlformats.org/officeDocument/2006/relationships/hyperlink" Target="http://www.fio.ru/t_blank" TargetMode="External"/><Relationship Id="rId36" Type="http://schemas.openxmlformats.org/officeDocument/2006/relationships/hyperlink" Target="http://www.iteach.ru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school-collection.edu.ru/" TargetMode="External"/><Relationship Id="rId19" Type="http://schemas.openxmlformats.org/officeDocument/2006/relationships/hyperlink" Target="http://omu.ru/" TargetMode="External"/><Relationship Id="rId31" Type="http://schemas.openxmlformats.org/officeDocument/2006/relationships/hyperlink" Target="http://ito.edu.ru/" TargetMode="External"/><Relationship Id="rId44" Type="http://schemas.openxmlformats.org/officeDocument/2006/relationships/hyperlink" Target="http://school.hol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ool.edu.ru/default.asp" TargetMode="External"/><Relationship Id="rId14" Type="http://schemas.openxmlformats.org/officeDocument/2006/relationships/hyperlink" Target="http://www.ppoisk.com/" TargetMode="External"/><Relationship Id="rId22" Type="http://schemas.openxmlformats.org/officeDocument/2006/relationships/hyperlink" Target="http://www.velib.com/" TargetMode="External"/><Relationship Id="rId27" Type="http://schemas.openxmlformats.org/officeDocument/2006/relationships/hyperlink" Target="http://www.newseducation.ru/t_blank" TargetMode="External"/><Relationship Id="rId30" Type="http://schemas.openxmlformats.org/officeDocument/2006/relationships/hyperlink" Target="http://rating.fio.ru/" TargetMode="External"/><Relationship Id="rId35" Type="http://schemas.openxmlformats.org/officeDocument/2006/relationships/hyperlink" Target="http://www.ioso.ru/ts/s010419/index.htm/t_blank" TargetMode="External"/><Relationship Id="rId43" Type="http://schemas.openxmlformats.org/officeDocument/2006/relationships/hyperlink" Target="http://www.ug.ru/" TargetMode="External"/><Relationship Id="rId48" Type="http://schemas.openxmlformats.org/officeDocument/2006/relationships/hyperlink" Target="http://www.teleschool.ru/" TargetMode="External"/><Relationship Id="rId8" Type="http://schemas.openxmlformats.org/officeDocument/2006/relationships/hyperlink" Target="http://www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1970</Words>
  <Characters>11231</Characters>
  <Application>Microsoft Office Word</Application>
  <DocSecurity>0</DocSecurity>
  <Lines>93</Lines>
  <Paragraphs>26</Paragraphs>
  <ScaleCrop>false</ScaleCrop>
  <Company/>
  <LinksUpToDate>false</LinksUpToDate>
  <CharactersWithSpaces>13175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Менеджмент Мвидео</cp:lastModifiedBy>
  <cp:revision>7</cp:revision>
  <dcterms:created xsi:type="dcterms:W3CDTF">2019-08-19T11:15:00Z</dcterms:created>
  <dcterms:modified xsi:type="dcterms:W3CDTF">2020-08-23T18:22:00Z</dcterms:modified>
</cp:coreProperties>
</file>